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DE" w:rsidRPr="008E07DE" w:rsidRDefault="008E07DE" w:rsidP="003C5C61">
      <w:pPr>
        <w:pStyle w:val="a5"/>
        <w:ind w:left="284" w:firstLine="425"/>
        <w:rPr>
          <w:color w:val="000000"/>
        </w:rPr>
      </w:pPr>
      <w:r w:rsidRPr="008E07DE">
        <w:rPr>
          <w:color w:val="000000"/>
        </w:rPr>
        <w:t xml:space="preserve">Тема: </w:t>
      </w:r>
      <w:r w:rsidRPr="00446D90">
        <w:rPr>
          <w:b/>
          <w:color w:val="000000"/>
        </w:rPr>
        <w:t>Ипостастность Синтезом</w:t>
      </w:r>
      <w:r w:rsidR="00AB7A57">
        <w:rPr>
          <w:b/>
          <w:color w:val="000000"/>
        </w:rPr>
        <w:t xml:space="preserve">. </w:t>
      </w:r>
      <w:r w:rsidR="00AB7A57" w:rsidRPr="00AB7A57">
        <w:rPr>
          <w:b/>
        </w:rPr>
        <w:t>Частный Синтез Жизни</w:t>
      </w:r>
      <w:r w:rsidR="00AB7A57">
        <w:rPr>
          <w:b/>
        </w:rPr>
        <w:t>.</w:t>
      </w:r>
    </w:p>
    <w:p w:rsidR="008E07DE" w:rsidRPr="008E07DE" w:rsidRDefault="008E07DE" w:rsidP="003C5C61">
      <w:pPr>
        <w:pStyle w:val="a5"/>
        <w:spacing w:before="0" w:beforeAutospacing="0" w:after="0" w:afterAutospacing="0"/>
        <w:ind w:left="284" w:firstLine="425"/>
        <w:rPr>
          <w:color w:val="000000"/>
        </w:rPr>
      </w:pPr>
      <w:r w:rsidRPr="008E07DE">
        <w:rPr>
          <w:color w:val="000000"/>
        </w:rPr>
        <w:t>По материалам 89 Ипостасного Синтез</w:t>
      </w:r>
      <w:r w:rsidR="00446D90">
        <w:rPr>
          <w:color w:val="000000"/>
        </w:rPr>
        <w:t>а,</w:t>
      </w:r>
      <w:r w:rsidRPr="008E07DE">
        <w:rPr>
          <w:color w:val="000000"/>
        </w:rPr>
        <w:t xml:space="preserve"> </w:t>
      </w:r>
      <w:r w:rsidR="00446D90" w:rsidRPr="008E07DE">
        <w:t>Санкт-Петербург</w:t>
      </w:r>
      <w:r w:rsidR="00446D90">
        <w:t>,</w:t>
      </w:r>
      <w:r w:rsidR="00446D90" w:rsidRPr="008E07DE">
        <w:rPr>
          <w:color w:val="000000"/>
        </w:rPr>
        <w:t xml:space="preserve"> 17-18</w:t>
      </w:r>
      <w:r w:rsidR="00446D90">
        <w:rPr>
          <w:color w:val="000000"/>
        </w:rPr>
        <w:t>.11.2018г.,</w:t>
      </w:r>
    </w:p>
    <w:p w:rsidR="008E07DE" w:rsidRPr="008E07DE" w:rsidRDefault="008E07DE" w:rsidP="003C5C61">
      <w:pPr>
        <w:pStyle w:val="a5"/>
        <w:spacing w:before="0" w:beforeAutospacing="0" w:after="0" w:afterAutospacing="0"/>
        <w:ind w:left="284" w:firstLine="425"/>
        <w:rPr>
          <w:color w:val="000000"/>
        </w:rPr>
      </w:pPr>
      <w:r w:rsidRPr="008E07DE">
        <w:rPr>
          <w:color w:val="000000"/>
        </w:rPr>
        <w:t>Аватар Синтеза ИВО Сердюк</w:t>
      </w:r>
      <w:r w:rsidR="00446D90">
        <w:rPr>
          <w:color w:val="000000"/>
        </w:rPr>
        <w:t xml:space="preserve"> В.</w:t>
      </w:r>
    </w:p>
    <w:p w:rsidR="000704FC" w:rsidRPr="00446D90" w:rsidRDefault="000704FC" w:rsidP="003C5C61">
      <w:pPr>
        <w:ind w:left="284" w:firstLine="425"/>
        <w:jc w:val="both"/>
      </w:pPr>
    </w:p>
    <w:p w:rsidR="000704FC" w:rsidRDefault="000704FC" w:rsidP="003C5C61">
      <w:pPr>
        <w:ind w:left="284" w:firstLine="425"/>
        <w:jc w:val="both"/>
      </w:pPr>
      <w:r>
        <w:t>Ипостась Синтезом – это когда Я ЕСМЬ КУТ ХУМИ. Я всегда говорил, что на эманации Кут Хуми из меня тянулись все, на мои эманации тянулись единицы. Где эманации совмещались. Вы должны понимать, что эманации любого человека совмещаются – не совмещаются. Где-то симпатия есть, а где-то нет (мы все разные, это нормально). А вот, когда эманирует Ку</w:t>
      </w:r>
      <w:r w:rsidR="00581B4B">
        <w:t>т</w:t>
      </w:r>
      <w:r>
        <w:t xml:space="preserve"> Хуми, там не симпатия к личности, а идёт должностная эманация. И тогда люди тянуться. Вы не говорите, что вы</w:t>
      </w:r>
      <w:r w:rsidR="00D81BD9">
        <w:t xml:space="preserve"> Ипостась Кут Хуми, как ч</w:t>
      </w:r>
      <w:r>
        <w:t>еловек</w:t>
      </w:r>
      <w:r w:rsidR="00D81BD9">
        <w:t xml:space="preserve">, это не интересно, это вы – профессионал. </w:t>
      </w:r>
    </w:p>
    <w:p w:rsidR="00C9035B" w:rsidRDefault="00C9035B" w:rsidP="003C5C61">
      <w:pPr>
        <w:ind w:left="284" w:firstLine="425"/>
        <w:jc w:val="both"/>
      </w:pPr>
      <w:r w:rsidRPr="009A3000">
        <w:t>Вы реально как сейчас в практике Ипостась</w:t>
      </w:r>
      <w:r>
        <w:t>,</w:t>
      </w:r>
      <w:r w:rsidRPr="009A3000">
        <w:t xml:space="preserve"> разворачива</w:t>
      </w:r>
      <w:r>
        <w:t>е</w:t>
      </w:r>
      <w:r w:rsidRPr="009A3000">
        <w:t xml:space="preserve">те, тренируетесь и ещё выражаете Кут Хуми как Ипостась, знаете, как к вам будут относиться по-другому. Совсем другое состояние, то есть вопрос в нашем состоянии. И вот у нас в практике </w:t>
      </w:r>
      <w:r>
        <w:t xml:space="preserve">очень </w:t>
      </w:r>
      <w:r w:rsidRPr="009A3000">
        <w:t xml:space="preserve">хорошо срабатывала голографическая материя, которая </w:t>
      </w:r>
      <w:r w:rsidRPr="00F26E40">
        <w:t>меняла наше состояние на синтез М</w:t>
      </w:r>
      <w:r>
        <w:t>етагалактики</w:t>
      </w:r>
      <w:r w:rsidRPr="00F26E40">
        <w:t xml:space="preserve"> нами</w:t>
      </w:r>
      <w:r w:rsidRPr="009A3000">
        <w:t xml:space="preserve">. </w:t>
      </w:r>
      <w:r>
        <w:t>Я</w:t>
      </w:r>
      <w:r w:rsidRPr="009A3000">
        <w:t xml:space="preserve"> подчёркиваю, сама эта материя невысокая – третья, у нас 16 видов материи. Я в конце попытался включить Ивдивику, куда там, выше Астралики мы с вами особо не работали, но и это много, потому что было очень глубокое проживание Посвящённого, то есть голография просто нас перестроила на Посвящённость выражения. И вот этого надо добиваться. Вот практика есть, она сложная, но это надо добиваться, причём добиваться надо снизу-вверх. Нельзя взять 256 только Посвящённого, это будет </w:t>
      </w:r>
      <w:r>
        <w:t>Ч</w:t>
      </w:r>
      <w:r w:rsidRPr="009A3000">
        <w:t xml:space="preserve">еловек </w:t>
      </w:r>
      <w:r>
        <w:t>П</w:t>
      </w:r>
      <w:r w:rsidRPr="009A3000">
        <w:t xml:space="preserve">лана </w:t>
      </w:r>
      <w:r>
        <w:t>Т</w:t>
      </w:r>
      <w:r w:rsidRPr="009A3000">
        <w:t>ворения – первая эволюция. То есть для посвящённого надо синтезировать собою десять эволюций, десять 256риц всего. В общем</w:t>
      </w:r>
      <w:r>
        <w:t>,</w:t>
      </w:r>
      <w:r w:rsidRPr="009A3000">
        <w:t xml:space="preserve"> всё по десять. Для Служащего – всё по 11. Для Учителя, даже Синтеза – всё по 13. И берём эту практику и тренируемся. И дотренироваться надо до того состояния, что… и берём эту практику и тренируемся, и упорно тренируемся, чтобы в следующий раз, когда мы входили в какую-то практику, можно было сказать: «Господа, развёртываем Посвящённого», и вы развернулись им. Не в голове там – я Посвящённый, а что ты есмь Посвящённый и к тебе материя тянется как к Посвящённому. Я вот это пытаюсь объяснить. У нас сработала голограмма, что развернулась посвящённость, мы есмь стали посвящённые и материя физическ</w:t>
      </w:r>
      <w:r>
        <w:t>ой</w:t>
      </w:r>
      <w:r w:rsidRPr="009A3000">
        <w:t xml:space="preserve"> выразимости Мг к нам потянулась как к Посвящённым…. На состояние тянется – мы это классно отработали.</w:t>
      </w:r>
    </w:p>
    <w:p w:rsidR="00250341" w:rsidRPr="009A3000" w:rsidRDefault="00250341" w:rsidP="003C5C61">
      <w:pPr>
        <w:ind w:left="284" w:firstLine="425"/>
        <w:jc w:val="both"/>
      </w:pPr>
      <w:r w:rsidRPr="009A3000">
        <w:t>Частный Синтез Жизни, это вот это, ты какой жизнью живёшь, Посвящённого, не теоретически – проживи. Учителем – проживи, Ипостасью? Человек Мг ФА – проживи, чтоб восемь видов материи тянулись и были на тебе и были тобою. Вот это частный синтез Аватаров Синтеза, внимание, Иосифа Славии. Питерцы вы в этом должны быть профессионально, то есть однозначно это исполнять ну или те, кто на этом Синтезе. И не теоретически, мы сказали, войти в Служащего – вы вошли, и в зале поменялось состояние.</w:t>
      </w:r>
    </w:p>
    <w:p w:rsidR="003C5C61" w:rsidRDefault="006458A0" w:rsidP="003C5C61">
      <w:pPr>
        <w:spacing w:before="240"/>
        <w:ind w:left="284" w:firstLine="425"/>
        <w:jc w:val="center"/>
        <w:rPr>
          <w:b/>
        </w:rPr>
      </w:pPr>
      <w:r>
        <w:rPr>
          <w:b/>
        </w:rPr>
        <w:t>Практика</w:t>
      </w:r>
      <w:r w:rsidR="00AB7A57">
        <w:rPr>
          <w:b/>
        </w:rPr>
        <w:t>.</w:t>
      </w:r>
    </w:p>
    <w:p w:rsidR="003C5C61" w:rsidRDefault="00AB7A57" w:rsidP="003C5C61">
      <w:pPr>
        <w:ind w:left="284" w:firstLine="425"/>
        <w:jc w:val="center"/>
      </w:pPr>
      <w:r w:rsidRPr="009A3000">
        <w:rPr>
          <w:b/>
        </w:rPr>
        <w:t>Стяжание концентрации 16 видов Мг 16</w:t>
      </w:r>
      <w:r>
        <w:rPr>
          <w:b/>
        </w:rPr>
        <w:t>ти</w:t>
      </w:r>
      <w:r w:rsidRPr="009A3000">
        <w:rPr>
          <w:b/>
        </w:rPr>
        <w:t xml:space="preserve"> видов эволюций на 16</w:t>
      </w:r>
      <w:r w:rsidR="003C5C61">
        <w:rPr>
          <w:b/>
        </w:rPr>
        <w:t> 256риц Ч</w:t>
      </w:r>
      <w:r w:rsidRPr="009A3000">
        <w:rPr>
          <w:b/>
        </w:rPr>
        <w:t>астей</w:t>
      </w:r>
      <w:r w:rsidR="003C5C61">
        <w:rPr>
          <w:b/>
        </w:rPr>
        <w:t>,</w:t>
      </w:r>
      <w:r w:rsidRPr="009A3000">
        <w:rPr>
          <w:b/>
        </w:rPr>
        <w:t xml:space="preserve"> систем</w:t>
      </w:r>
      <w:r w:rsidR="003C5C61">
        <w:rPr>
          <w:b/>
        </w:rPr>
        <w:t>,</w:t>
      </w:r>
      <w:r w:rsidRPr="009A3000">
        <w:rPr>
          <w:b/>
        </w:rPr>
        <w:t xml:space="preserve"> аппаратов</w:t>
      </w:r>
      <w:r w:rsidR="003C5C61">
        <w:rPr>
          <w:b/>
        </w:rPr>
        <w:t>,</w:t>
      </w:r>
      <w:r w:rsidRPr="009A3000">
        <w:rPr>
          <w:b/>
        </w:rPr>
        <w:t xml:space="preserve"> частностей</w:t>
      </w:r>
      <w:r w:rsidR="003C5C61">
        <w:t>.</w:t>
      </w:r>
    </w:p>
    <w:p w:rsidR="00AB7A57" w:rsidRDefault="00AB7A57" w:rsidP="003C5C61">
      <w:pPr>
        <w:ind w:left="284" w:firstLine="425"/>
        <w:jc w:val="center"/>
      </w:pPr>
      <w:r w:rsidRPr="009A3000">
        <w:rPr>
          <w:b/>
        </w:rPr>
        <w:t>Стяжание частного синтеза Мг ФА концентрацией синтеза четырёх миров</w:t>
      </w:r>
      <w:r w:rsidRPr="009A3000">
        <w:t>.</w:t>
      </w:r>
    </w:p>
    <w:p w:rsidR="003C5C61" w:rsidRPr="009A3000" w:rsidRDefault="003C5C61" w:rsidP="003C5C61">
      <w:pPr>
        <w:ind w:left="284" w:firstLine="425"/>
        <w:jc w:val="center"/>
      </w:pP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</w:rPr>
      </w:pPr>
      <w:r w:rsidRPr="003C5C61">
        <w:rPr>
          <w:i/>
        </w:rPr>
        <w:t>Мы возжигаемся всем Синтезом каждого из нас, входя в состояние Синтеза огненности, Синтеза вдохновлённости, Синтеза утончённости, Синтеза творческости каждым из нас соответственно явлению человека физически собою.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</w:rPr>
      </w:pPr>
      <w:r w:rsidRPr="003C5C61">
        <w:rPr>
          <w:i/>
        </w:rPr>
        <w:t xml:space="preserve">Проникаемся состоянием Синтеза и состоятельности каждого из нас из нас. Синтезируясь с Изначально Вышестоящими Аватарами Синтеза Кут Хуми и Фаинь, переходим в зал 192-х Высоко Цельно Изначально Вышестоящий Владыкой 89-го Синтеза в форме, развёртываясь состоянием огненности, вдохновлённости, утончённости, творческости каждым из нас. И проникаясь этим, синтезируясь с Аватарами Синтеза Кут Хуми Фаинь, стяжаем возможность концентрации Физического мира в чистоте творческости, Физического мира с Тонким миром в чистоте утончённости, Физического мира с Тонким и Метагалактическим миром в чистоте вдохновлённости, Физического мира с Тонким, Метагалактическим и Синтезным миром в чистоте огненности каждым из нас в концентрации 4096-рицы частей в синтезе с системами, </w:t>
      </w:r>
      <w:r w:rsidRPr="003C5C61">
        <w:rPr>
          <w:i/>
        </w:rPr>
        <w:lastRenderedPageBreak/>
        <w:t>аппаратами, частностями каждого из нас явлением концентрации 16-ти видов Метагалактик видами материи на каждом из нас и концентрации состояния Метагалактики Фа синтез физически собою в концентрации физичности Физического мира Метагалактикой Фа ракурсом</w:t>
      </w:r>
      <w:r w:rsidRPr="003C5C61">
        <w:rPr>
          <w:i/>
          <w:iCs/>
        </w:rPr>
        <w:t xml:space="preserve"> </w:t>
      </w:r>
      <w:r w:rsidRPr="003C5C61">
        <w:rPr>
          <w:i/>
        </w:rPr>
        <w:t xml:space="preserve">4-х миров соответственно подготовки каждого из нас физически собою. 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</w:rPr>
        <w:t>И синтезируясь с Хум Аватаров Синтеза Кут Хуми Фаинь, стяжаем 16 Синтез Синтезов ИВО и, возжигаясь, преображаясь этим. В этом состоянии и глубине</w:t>
      </w:r>
      <w:r w:rsidRPr="003C5C61">
        <w:rPr>
          <w:i/>
          <w:iCs/>
        </w:rPr>
        <w:t xml:space="preserve"> реализации синтезируемся с Изначально Вышестоящим Отцом, переходим в зал Изначально Вышестоящего Отца, развёртываемся Владыкой 89-го Синтеза в форме и синтезируемся с Изначально Вышестоящим Отцом стяжаем концентрацию 16-ти видов Метагалактик 16-ю видами материи состоятельностью каждого из нас на явление 4096-рицы частей с системами, с аппаратами, с частностями в синтезе их синтез физически собою прося сконцентрировать 16 видов Метагалактик в полноте ракурсов материи на каждую 256-рицу каждого из нас и компактифицировать Мир в синтезе соответствующих миров физически собою каждым из нас и Метагалактики Фа в целом.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>И проникаясь состоянием творческости, утончённости, вдохновлённости и огненности каждым из нас, мы синтезируемся с Изначально Вышестоящим Отцом и стяжаем концентрацию физической Метагалактики ракурсом первой Метагалактической эволюции в синтезе первой 256-рицой частей, систем, аппаратов и частностей с состоянием в синтез</w:t>
      </w:r>
      <w:r w:rsidR="003C5C61">
        <w:rPr>
          <w:i/>
          <w:iCs/>
        </w:rPr>
        <w:t>е их и проникаясь входим в это.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>Синтезируемся с Изначально Вышестоящим Отцом, стяжаем концентрацию эфирной Метагалактики в синтезе со второй эволюцией Человека Творящего Синтеза на явление вторых 256-ти частей, систем и аппаратов с 257-й</w:t>
      </w:r>
      <w:r w:rsidR="003C5C61">
        <w:rPr>
          <w:i/>
          <w:iCs/>
        </w:rPr>
        <w:t xml:space="preserve"> по 512-</w:t>
      </w:r>
      <w:r w:rsidRPr="003C5C61">
        <w:rPr>
          <w:i/>
          <w:iCs/>
        </w:rPr>
        <w:t xml:space="preserve">ю и частностей с расширением с первой по 512-ое выражение. И проникаемся Эфирной Метагалактикой состоянием каждым из нас, синтезируясь с Изначально Вышестоящим Отцом стяжаем концентрацию Астрейной Метагалактики явлением с третей эволюции Человека Синтезности, явлением на третью 256-рицу частей, систем, аппаратов, частностей концентрацией 768-ми Высоких Цельных Реальностей собою и, вспыхивая состоянием, проникаемся этим. 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 xml:space="preserve">И синтезируясь с Изначально Вышестоящим Отцом, стяжаем концентрацию Ментальной Метагалактики в синтезе с четвёртой эволюцией Человека Полномочий Совершенств на четвёртую 256-рицу частей, систем, аппаратов и частностей 1024-рицы Высоких Цельных Реальностей каждым из нас в концентрации состояния физически собою. 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>И синтезируясь с Хум Изначально Вышестоящего Отца, стяжаем четыре Синтеза Изначально Вышестоящего Отца и, возжигаясь, преображаясь ими, развёртываемся этим каждым из нас. Синтезируемся с Изначально Вышестоящим Отцом, стяжаем Причинную Метагалактику в синтезе с пятой эволюцией Человека Иерархизации в концентрации на пятую 256-рицу частей, систем, аппаратов и частностей с состоянием каждого из нас в явлении 1280 Высоких Цельных Реал</w:t>
      </w:r>
      <w:r w:rsidR="003C5C61">
        <w:rPr>
          <w:i/>
          <w:iCs/>
        </w:rPr>
        <w:t>ьностей синтез физически собою.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>Синтезируясь с Изначально Вышестоящим Отцом, стяжаем концентрацию Буддической Метагалактики шестой эволюции Человека Творца Физичности концентрацией на 6-</w:t>
      </w:r>
      <w:bookmarkStart w:id="0" w:name="_GoBack"/>
      <w:bookmarkEnd w:id="0"/>
      <w:r w:rsidRPr="003C5C61">
        <w:rPr>
          <w:i/>
          <w:iCs/>
        </w:rPr>
        <w:t xml:space="preserve">ю 256-рицу частей, систем и аппаратов синтеза 1536-ти Высоких Цельных Реальностей с состояние каждого из нас и проникаемся этим. 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 xml:space="preserve">Синтезируясь с Изначально Вышестоящим Отцом, стяжаем концентрацию седьмой Атмической Метагалактики явлением седьмой эволюции Человека Планеты Земля в концентрации седьмой 256-рицы частей, систем, аппаратов и частностей концентрацией синтеза 1792 Высоких Цельных Реальностей состоянием в явлении каждым из нас. 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>Синтезируемся с Изначально Вышестоящим Отцом, стяжаем явление восьмой Аматической Метагалактики восьмой эволюции Человека Метагалактики Фа в концентрации на восьмую 256-рицу частей, систем, аппаратов и частностей синтеза 2048-ми Высоких Цельных Реальностей состоятельностью явления каждого из нас и возжигаясь, прео</w:t>
      </w:r>
      <w:r w:rsidR="003C5C61">
        <w:rPr>
          <w:i/>
          <w:iCs/>
        </w:rPr>
        <w:t>бражаясь, концентрируемся этим.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>Синтезируясь с Хум Изначально Вышестоящего Отца, стяжаем четыре Синтеза Изначально Вышестоящего Отца и</w:t>
      </w:r>
      <w:r w:rsidR="003C5C61">
        <w:rPr>
          <w:i/>
          <w:iCs/>
        </w:rPr>
        <w:t>,</w:t>
      </w:r>
      <w:r w:rsidRPr="003C5C61">
        <w:rPr>
          <w:i/>
          <w:iCs/>
        </w:rPr>
        <w:t xml:space="preserve"> возжигаясь</w:t>
      </w:r>
      <w:r w:rsidR="00581B4B">
        <w:rPr>
          <w:i/>
          <w:iCs/>
        </w:rPr>
        <w:t>,</w:t>
      </w:r>
      <w:r w:rsidRPr="003C5C61">
        <w:rPr>
          <w:i/>
          <w:iCs/>
        </w:rPr>
        <w:t xml:space="preserve"> преображаемся ими, проникаясь состоятельностью и естественным процессом течение стяжания в проникновенности каждым из нас</w:t>
      </w:r>
      <w:r w:rsidR="003C5C61">
        <w:rPr>
          <w:i/>
          <w:iCs/>
        </w:rPr>
        <w:t>.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 xml:space="preserve">И синтезируясь с Изначально Вышестоящим Отцом, стяжаем концентрацию девятой Суперметагалактики девятой эволюции Человека Изначально Вышестоящего Отца на девятую 256-рицу частей, систем, аппаратов и частностей в концентрации 2304 Высоких Цельных Реальностей синтез физически собою. 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>Мы синтезируемся с Изначально Вышестоящим Отцом, стяжаем концентрацию 10-й Параметагалактики в синтезе с 10-й эволюцией Посвящённого на десятую 256-рицу частей, систем, аппаратов и частностей в синтезе 2560 Высоких Цельных Реальностей состояния каждого из нас и проникаясь входим в Посвящённого синтез физически собою являя преображение материи каждым из нас П</w:t>
      </w:r>
      <w:r w:rsidR="003C5C61">
        <w:rPr>
          <w:i/>
          <w:iCs/>
        </w:rPr>
        <w:t>освящённым состоянием своим.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>Синтезируясь с Изначально Вышестоящим Отцом, стяжаем концентрацию 11-й Основной Метагалактики явления 11-й эволюции Служащего каждым из нас концентрацией 11-ти 256-ти частей, систем, аппаратов и частностей, концентрацией 2816 Высоких Цельных Реальностей синтез физически собой и развёртываемся Служащим физически концентрацией материи состоятельности каждого из нас.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>Синтезируемся с Изначально Вышестоящим Отцом, стяжаем концентрацию 12-й Начальной Метагалактики с</w:t>
      </w:r>
      <w:r w:rsidR="00581B4B">
        <w:rPr>
          <w:i/>
          <w:iCs/>
        </w:rPr>
        <w:t xml:space="preserve"> 12-й эволюцией Ипостаси на 12-</w:t>
      </w:r>
      <w:r w:rsidRPr="003C5C61">
        <w:rPr>
          <w:i/>
          <w:iCs/>
        </w:rPr>
        <w:t>ю 256-рицу частей, систем, аппаратов и частностей каждого из нас концентрацией 3072 Высоких Цельных Реальностей синтез физически собою и</w:t>
      </w:r>
      <w:r w:rsidR="003C5C61">
        <w:rPr>
          <w:i/>
          <w:iCs/>
        </w:rPr>
        <w:t>,</w:t>
      </w:r>
      <w:r w:rsidRPr="003C5C61">
        <w:rPr>
          <w:i/>
          <w:iCs/>
        </w:rPr>
        <w:t xml:space="preserve"> преображаясь</w:t>
      </w:r>
      <w:r w:rsidR="003C5C61">
        <w:rPr>
          <w:i/>
          <w:iCs/>
        </w:rPr>
        <w:t>,</w:t>
      </w:r>
      <w:r w:rsidRPr="003C5C61">
        <w:rPr>
          <w:i/>
          <w:iCs/>
        </w:rPr>
        <w:t xml:space="preserve"> входим в Ипостась Изначально Вышестоящему Отцу состоятельностью каждого из нас.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 xml:space="preserve">Синтезируясь с Хум Изначально Вышестоящим Отцом, стяжаем четыре Синтеза Изначально Вышестоящего Отца и преображаясь ими и вспыхивая этим в явлении самоощущения Ипостаси </w:t>
      </w:r>
      <w:r w:rsidR="003C5C61">
        <w:rPr>
          <w:i/>
          <w:iCs/>
        </w:rPr>
        <w:t>каждого из нас проникаясь этим.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>И далее, синтезируясь с Изначально Вышестоящим Отцом, стяжаем концентрацию 13-й Синтез Метагалактики явления 13-й эволюции Учителя в концентрации 13-й 256-рицы частей, систем, аппаратов и частностей в явлении каждого из нас концентрацией 3328-ми Высоких Цельных Реальностей синтез физически собою и развёртываясь Учителем состоятельности каждого из нас действенно, проникновенно, физически.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>Далее синтезируемся с Изначально Вышестоящим Отцом и стяжаем концентрацию 14-го явления Метагалактичности Фа Физичности Человека в синтезе с 14-й эволюцией Владыки концентрацией и развёртыванием 14-й 256-рицы частей, систем, аппаратов и частностей, концентрацией 3584-ёх Высоких Цельных Реальностей в синтезе их физически собою и развёртываясь явлением Владыки каждым из нас состоятельностью собою.</w:t>
      </w:r>
    </w:p>
    <w:p w:rsidR="00C9035B" w:rsidRPr="003C5C61" w:rsidRDefault="00C9035B" w:rsidP="003C5C61">
      <w:pPr>
        <w:tabs>
          <w:tab w:val="left" w:pos="960"/>
        </w:tabs>
        <w:ind w:left="284" w:firstLine="425"/>
        <w:jc w:val="both"/>
        <w:rPr>
          <w:i/>
          <w:iCs/>
        </w:rPr>
      </w:pPr>
      <w:r w:rsidRPr="003C5C61">
        <w:rPr>
          <w:i/>
          <w:iCs/>
        </w:rPr>
        <w:t>Синтезируясь с Изначально Вышестоящим Отцом, стяжаем концентрацию 15-й явление Метагалактики Фа</w:t>
      </w:r>
      <w:r w:rsidRPr="003C5C61">
        <w:rPr>
          <w:i/>
        </w:rPr>
        <w:t xml:space="preserve"> Планеты Земля в синтезе с 15-й эволюци</w:t>
      </w:r>
      <w:r w:rsidR="003C5C61">
        <w:rPr>
          <w:i/>
        </w:rPr>
        <w:t>ей Аватара концентрацией на 15</w:t>
      </w:r>
      <w:r w:rsidR="003C5C61">
        <w:rPr>
          <w:i/>
        </w:rPr>
        <w:noBreakHyphen/>
      </w:r>
      <w:r w:rsidRPr="003C5C61">
        <w:rPr>
          <w:i/>
        </w:rPr>
        <w:t xml:space="preserve">ю 256-рицу </w:t>
      </w:r>
      <w:r w:rsidRPr="003C5C61">
        <w:rPr>
          <w:i/>
          <w:iCs/>
        </w:rPr>
        <w:t>частей, систем, аппаратов и частностей каждого из нас концентрацией 3840 Высоких Цельных Реальностей в синтезе их и явление Аватара физически собою состоянием каждого из нас.</w:t>
      </w:r>
    </w:p>
    <w:p w:rsidR="00C9035B" w:rsidRPr="003C5C61" w:rsidRDefault="00C9035B" w:rsidP="003C5C61">
      <w:pPr>
        <w:ind w:left="284" w:firstLine="425"/>
        <w:jc w:val="both"/>
        <w:rPr>
          <w:i/>
        </w:rPr>
      </w:pPr>
      <w:r w:rsidRPr="003C5C61">
        <w:rPr>
          <w:i/>
          <w:iCs/>
        </w:rPr>
        <w:t>И синтезируясь с Изначально Вышестоящим Отцом, стяжаем 16-й явление Метагалактики Фа ракурсом Синтеза Идивики всей Метагалактики в синтезе её концентрацией 16-й эволюцией Отца 16-й 256-рицей частей, систем, аппаратов и частностей каждого из нас в синтезе 4096-ти Высоких Цельных Реальностей собою, стяжая прямую концентрацию Физического мира Метагалактики Фа каждым из нас, входя в него Отцом и Матерью, Физического и Тонкого мира, входя в него Отцом и Матерью, Физического, Тонкого и Метагалактического мира в синтезе их, входя в него Отцом и Матерью, и Физического, Тонкого, Метагалактического и Синтезного мира входя в него Отцом, Матерью входя в него соответствующим ракурсом Человека и стяжаем прямую концентрацию физического Мира в синтезе Миров Метагалактикой Фа физически собою соответствующим акцентом реализации состоянием огненности Синтезным миром в Физическом. Состоянием вдохновлённости</w:t>
      </w:r>
      <w:r w:rsidRPr="003C5C61">
        <w:rPr>
          <w:i/>
        </w:rPr>
        <w:t xml:space="preserve"> Метагалактического мира в Физическом, состоянием утончённости Тонкого мира в Физическом и состояние Творческости Физического мира Метагалактики Фа физически собою и развёртываем синтез миров и Метагалактику Фа физически каждым из нас. Проникаясь Изначально Вышестоящим Отцом и стяжая частный Синтез явление Метагалактики Фа мирами состоятельностью синтеза частей, систем, аппаратов и частностей физически каждым из нас, и входим в Физический Мир прямой концентрацией Метагалактики Фа каждым из нас и синтезом нас в явлении Физического Мира Метагалактики Фа в том числе в синтезе миров соответствующим явлением человека синтезом 16-ти видов материи Метагалактики Фа, концентрацией 16-ти эволюций, концентрацией Метагалактики Фа физически качеством Физического Мира состоятельностью собою. И развёртываемся частным Синтезом жизни каждого из нас в синтезе миров, Физическим Миром Метагалактики Фа собою в прямой концентрации Метагалактики Фа на каждом из нас и синтезом нас. И стяжаем частный Синтез Метагалактикой Фа концентрацией синтеза Миров, компактификацией синтеза частей, систем, аппаратов и частностей цельностью физического тела явлением синтез физичности Метагалактики Фа частным синтезом каждым из нас и, входя, развёртываемся действительностью стяжённой в реализуемости всех возможностей каждого из нас и преображаемся этим. Окончательно разворачиваясь в этом выражении каждого из нас.</w:t>
      </w:r>
    </w:p>
    <w:p w:rsidR="00C9035B" w:rsidRPr="003C5C61" w:rsidRDefault="00C9035B" w:rsidP="003C5C61">
      <w:pPr>
        <w:ind w:left="284" w:firstLine="425"/>
        <w:jc w:val="both"/>
        <w:rPr>
          <w:i/>
        </w:rPr>
      </w:pPr>
      <w:r w:rsidRPr="003C5C61">
        <w:rPr>
          <w:i/>
        </w:rPr>
        <w:t>И синтезируясь с Изначально Вышестоящим Отцом, стяжаем реплицируемость состояний мировых явлений и концентрацией Метагалактики Фа частной жизнью каждого из нас в частном синтезе Изначально Вышестоящего Отца собою каждому человеку Планеты Земля из семи миллиардов 600-ста миллионов.</w:t>
      </w:r>
    </w:p>
    <w:p w:rsidR="00C9035B" w:rsidRPr="003C5C61" w:rsidRDefault="00C9035B" w:rsidP="003C5C61">
      <w:pPr>
        <w:ind w:left="284" w:firstLine="425"/>
        <w:jc w:val="both"/>
        <w:rPr>
          <w:i/>
        </w:rPr>
      </w:pPr>
      <w:r w:rsidRPr="003C5C61">
        <w:rPr>
          <w:i/>
        </w:rPr>
        <w:t xml:space="preserve">Синтезируясь с Хум Изначально Вышестоящего Отца, стяжаем семь миллиардов 600 миллионов Синтезов Изначально Вышестоящего Отца каждым из нас прося развернуть реплицируемость каждого из нас семи миллиардов 600-ста миллионов землян человеками Метагалактики Изначально Вышестоящего Отца ракурсом шестой Метагалактической 14-й Планетарной расы физически собою. И возжигаясь семью миллиардами 600-ста миллионами Синтезов Изначально Вышестоящего Отца преображаемся ими. Преображая физичность явления каждым из нас и синтеза нас.  </w:t>
      </w:r>
    </w:p>
    <w:p w:rsidR="00C9035B" w:rsidRPr="003C5C61" w:rsidRDefault="00C9035B" w:rsidP="003C5C61">
      <w:pPr>
        <w:ind w:left="284" w:firstLine="425"/>
        <w:jc w:val="both"/>
        <w:rPr>
          <w:i/>
        </w:rPr>
      </w:pPr>
      <w:r w:rsidRPr="003C5C61">
        <w:rPr>
          <w:i/>
        </w:rPr>
        <w:t>И синтезируясь с Хум Изначально Вышестоящего Отца, стяжаем Синтез Изначально Вышестоящего Отца и, возжигаясь, преображаясь им, прося развернуть семь миллиардов 600 миллионов Синтезов на каждом человеке-землянине явлением Человека Метагалактики шестой Метагалактической расы Землян каждым из нас и, возжигаясь, преображаемся им. Реплицируя всё стяжённое и возожжённое собою каждого человека планеты земля в синтезе нас реализующего собственное явление физичности Физическим Миром Метагалактики Фа собою. И просим перевести всё человечество Землян шестой Метагалактической расы на явление Метагалактического мира Метагалактики Фа в синтезе четырёх миров и концентрации Метагалактики Фа на каждом землянине явлением Человека Метагалактики физически собою во всём реплицируемом своеобразии синтеза нас.</w:t>
      </w:r>
    </w:p>
    <w:p w:rsidR="00C9035B" w:rsidRPr="003C5C61" w:rsidRDefault="00C9035B" w:rsidP="003C5C61">
      <w:pPr>
        <w:ind w:left="284" w:firstLine="425"/>
        <w:jc w:val="both"/>
        <w:rPr>
          <w:i/>
        </w:rPr>
      </w:pPr>
      <w:r w:rsidRPr="003C5C61">
        <w:rPr>
          <w:i/>
        </w:rPr>
        <w:t>И синтезируясь с Хум Изначально Вышестоящего Отца, стяжаем Синтез Изначально Вышестоящего Отца и возжигаясь, преображаясь им.</w:t>
      </w:r>
    </w:p>
    <w:p w:rsidR="00C9035B" w:rsidRPr="003C5C61" w:rsidRDefault="00C9035B" w:rsidP="003C5C61">
      <w:pPr>
        <w:ind w:left="284" w:firstLine="425"/>
        <w:jc w:val="both"/>
        <w:rPr>
          <w:i/>
        </w:rPr>
      </w:pPr>
      <w:r w:rsidRPr="003C5C61">
        <w:rPr>
          <w:i/>
        </w:rPr>
        <w:t>И возжигаясь, преображаясь Изначально Вышестоящим Отцом, развёртываем частный Синтез Жизни Изначально Вышестоящего Отца частным Синтезом Жизни Изначально Вышестоящим Отцом каждого из нас.</w:t>
      </w:r>
    </w:p>
    <w:p w:rsidR="00C9035B" w:rsidRPr="003C5C61" w:rsidRDefault="00C9035B" w:rsidP="003C5C61">
      <w:pPr>
        <w:ind w:left="284" w:firstLine="425"/>
        <w:jc w:val="both"/>
        <w:rPr>
          <w:i/>
        </w:rPr>
      </w:pPr>
      <w:r w:rsidRPr="003C5C61">
        <w:rPr>
          <w:i/>
        </w:rPr>
        <w:t xml:space="preserve">Синтезируясь с Хум Изначально Вышестоящего Отца, стяжаем Синтез Изначально Вышестоящего Отца и, возжигаясь, преображаемся им. </w:t>
      </w:r>
    </w:p>
    <w:p w:rsidR="00C9035B" w:rsidRPr="003C5C61" w:rsidRDefault="00C9035B" w:rsidP="003C5C61">
      <w:pPr>
        <w:ind w:left="284" w:firstLine="425"/>
        <w:jc w:val="both"/>
        <w:rPr>
          <w:i/>
        </w:rPr>
      </w:pPr>
      <w:r w:rsidRPr="003C5C61">
        <w:rPr>
          <w:i/>
        </w:rPr>
        <w:t xml:space="preserve">И синтезируясь с Хум Изначально Вышестоящего Отца, стяжаем Синтез Изначально Вышестоящего Отца, возжигаясь, преображаемся им. </w:t>
      </w:r>
    </w:p>
    <w:p w:rsidR="00C9035B" w:rsidRPr="003C5C61" w:rsidRDefault="00C9035B" w:rsidP="003C5C61">
      <w:pPr>
        <w:ind w:left="284" w:firstLine="425"/>
        <w:jc w:val="both"/>
        <w:rPr>
          <w:i/>
        </w:rPr>
      </w:pPr>
      <w:r w:rsidRPr="003C5C61">
        <w:rPr>
          <w:i/>
        </w:rPr>
        <w:t>И мы благодарим Изначально Вышестоящего Отца, благодарим Изначально Вышестоящих Аватаров Синтеза Кут Хуми и Фаинь развёртываемся физически синтезфизичностью каждого из нас, развёртываемся Физическим Миром Метагалактики Фа собою</w:t>
      </w:r>
      <w:r w:rsidR="003C5C61">
        <w:rPr>
          <w:i/>
        </w:rPr>
        <w:t>.</w:t>
      </w:r>
    </w:p>
    <w:p w:rsidR="00C9035B" w:rsidRPr="003C5C61" w:rsidRDefault="00C9035B" w:rsidP="003C5C61">
      <w:pPr>
        <w:ind w:left="284" w:firstLine="425"/>
        <w:jc w:val="both"/>
        <w:rPr>
          <w:i/>
        </w:rPr>
      </w:pPr>
      <w:r w:rsidRPr="003C5C61">
        <w:rPr>
          <w:i/>
        </w:rPr>
        <w:t>И эманируем всё стяжённое и возожжённое в ИВДИВО, в ИВДИВО Санкт-Петербург, ИВДИВО Ладога, ИВДИВО Красногорск, ИВДИВО Служения каждого из нас и ИВДИВО каждого из нас и, устанавливая Физический мир концентрацией Метагалактики Фа собою,</w:t>
      </w:r>
      <w:r w:rsidR="003C5C61">
        <w:rPr>
          <w:i/>
        </w:rPr>
        <w:t xml:space="preserve"> выходим из практики.</w:t>
      </w:r>
    </w:p>
    <w:p w:rsidR="00C9035B" w:rsidRPr="003C5C61" w:rsidRDefault="00C9035B" w:rsidP="003C5C61">
      <w:pPr>
        <w:ind w:left="284" w:firstLine="425"/>
        <w:jc w:val="both"/>
        <w:rPr>
          <w:i/>
        </w:rPr>
      </w:pPr>
      <w:r w:rsidRPr="003C5C61">
        <w:rPr>
          <w:i/>
        </w:rPr>
        <w:t>Аминь.</w:t>
      </w:r>
    </w:p>
    <w:p w:rsidR="00C9035B" w:rsidRPr="003C5C61" w:rsidRDefault="00C9035B" w:rsidP="003C5C61">
      <w:pPr>
        <w:ind w:left="284" w:firstLine="425"/>
        <w:jc w:val="both"/>
      </w:pPr>
    </w:p>
    <w:p w:rsidR="008E07DE" w:rsidRDefault="008E07DE" w:rsidP="003C5C61">
      <w:pPr>
        <w:pStyle w:val="a5"/>
        <w:spacing w:before="0" w:beforeAutospacing="0" w:after="0" w:afterAutospacing="0"/>
        <w:ind w:left="284" w:firstLine="425"/>
        <w:jc w:val="right"/>
        <w:rPr>
          <w:color w:val="000000"/>
          <w:sz w:val="20"/>
          <w:szCs w:val="20"/>
        </w:rPr>
      </w:pPr>
      <w:r w:rsidRPr="00446D90">
        <w:rPr>
          <w:color w:val="000000"/>
          <w:sz w:val="20"/>
          <w:szCs w:val="20"/>
        </w:rPr>
        <w:t>Подборка: Аватар ВШС ИВО 165 ВЦ 16316 ВЦР Братск ИВАС Византия Альбины</w:t>
      </w:r>
      <w:r w:rsidR="00446D90">
        <w:rPr>
          <w:color w:val="000000"/>
          <w:sz w:val="20"/>
          <w:szCs w:val="20"/>
        </w:rPr>
        <w:t xml:space="preserve">, </w:t>
      </w:r>
      <w:r w:rsidRPr="00446D90">
        <w:rPr>
          <w:color w:val="000000"/>
          <w:sz w:val="20"/>
          <w:szCs w:val="20"/>
        </w:rPr>
        <w:t>Антонина Лукашёва</w:t>
      </w:r>
    </w:p>
    <w:p w:rsidR="008E07DE" w:rsidRPr="003C5C61" w:rsidRDefault="00446D90" w:rsidP="003C5C61">
      <w:pPr>
        <w:pStyle w:val="a5"/>
        <w:spacing w:before="0" w:beforeAutospacing="0" w:after="0" w:afterAutospacing="0"/>
        <w:ind w:left="284" w:firstLine="42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2018г.</w:t>
      </w:r>
    </w:p>
    <w:sectPr w:rsidR="008E07DE" w:rsidRPr="003C5C61" w:rsidSect="003C5C61">
      <w:headerReference w:type="default" r:id="rId6"/>
      <w:footerReference w:type="default" r:id="rId7"/>
      <w:pgSz w:w="11906" w:h="16838"/>
      <w:pgMar w:top="974" w:right="746" w:bottom="426" w:left="720" w:header="563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8DA" w:rsidRDefault="00EF28DA" w:rsidP="006458A0">
      <w:r>
        <w:separator/>
      </w:r>
    </w:p>
  </w:endnote>
  <w:endnote w:type="continuationSeparator" w:id="0">
    <w:p w:rsidR="00EF28DA" w:rsidRDefault="00EF28DA" w:rsidP="0064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378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458A0" w:rsidRPr="003C5C61" w:rsidRDefault="00B80E6B" w:rsidP="003C5C61">
        <w:pPr>
          <w:pStyle w:val="a6"/>
          <w:jc w:val="right"/>
          <w:rPr>
            <w:sz w:val="18"/>
            <w:szCs w:val="18"/>
          </w:rPr>
        </w:pPr>
        <w:r w:rsidRPr="003C5C61">
          <w:rPr>
            <w:sz w:val="18"/>
            <w:szCs w:val="18"/>
          </w:rPr>
          <w:fldChar w:fldCharType="begin"/>
        </w:r>
        <w:r w:rsidRPr="003C5C61">
          <w:rPr>
            <w:sz w:val="18"/>
            <w:szCs w:val="18"/>
          </w:rPr>
          <w:instrText xml:space="preserve"> PAGE   \* MERGEFORMAT </w:instrText>
        </w:r>
        <w:r w:rsidRPr="003C5C61">
          <w:rPr>
            <w:sz w:val="18"/>
            <w:szCs w:val="18"/>
          </w:rPr>
          <w:fldChar w:fldCharType="separate"/>
        </w:r>
        <w:r w:rsidR="00EF28DA">
          <w:rPr>
            <w:noProof/>
            <w:sz w:val="18"/>
            <w:szCs w:val="18"/>
          </w:rPr>
          <w:t>1</w:t>
        </w:r>
        <w:r w:rsidRPr="003C5C61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8DA" w:rsidRDefault="00EF28DA" w:rsidP="006458A0">
      <w:r>
        <w:separator/>
      </w:r>
    </w:p>
  </w:footnote>
  <w:footnote w:type="continuationSeparator" w:id="0">
    <w:p w:rsidR="00EF28DA" w:rsidRDefault="00EF28DA" w:rsidP="00645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C61" w:rsidRPr="003C5C61" w:rsidRDefault="003C5C61" w:rsidP="003C5C61">
    <w:pPr>
      <w:pStyle w:val="a3"/>
      <w:jc w:val="center"/>
      <w:rPr>
        <w:rFonts w:ascii="Times New Roman" w:hAnsi="Times New Roman"/>
      </w:rPr>
    </w:pPr>
    <w:r w:rsidRPr="003C5C61">
      <w:rPr>
        <w:rFonts w:ascii="Times New Roman" w:hAnsi="Times New Roman"/>
        <w:color w:val="000000"/>
      </w:rPr>
      <w:t>Ипостастность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66"/>
    <w:rsid w:val="00042EC4"/>
    <w:rsid w:val="0005298C"/>
    <w:rsid w:val="00054A34"/>
    <w:rsid w:val="000632D9"/>
    <w:rsid w:val="000704FC"/>
    <w:rsid w:val="00086D54"/>
    <w:rsid w:val="00106755"/>
    <w:rsid w:val="0016601A"/>
    <w:rsid w:val="001B272E"/>
    <w:rsid w:val="001D5B6D"/>
    <w:rsid w:val="00210A93"/>
    <w:rsid w:val="00212213"/>
    <w:rsid w:val="00250341"/>
    <w:rsid w:val="002954E3"/>
    <w:rsid w:val="002B4A74"/>
    <w:rsid w:val="002D6C6C"/>
    <w:rsid w:val="002F2FB2"/>
    <w:rsid w:val="00333313"/>
    <w:rsid w:val="003357B0"/>
    <w:rsid w:val="00363928"/>
    <w:rsid w:val="003A4343"/>
    <w:rsid w:val="003C5C61"/>
    <w:rsid w:val="003E68DA"/>
    <w:rsid w:val="00407FBE"/>
    <w:rsid w:val="00446D90"/>
    <w:rsid w:val="00467CE0"/>
    <w:rsid w:val="00487F46"/>
    <w:rsid w:val="004F5368"/>
    <w:rsid w:val="0052215A"/>
    <w:rsid w:val="00534366"/>
    <w:rsid w:val="00570BD0"/>
    <w:rsid w:val="00581B4B"/>
    <w:rsid w:val="005B3077"/>
    <w:rsid w:val="005D3DB0"/>
    <w:rsid w:val="005D60DD"/>
    <w:rsid w:val="005F6BE2"/>
    <w:rsid w:val="00600D89"/>
    <w:rsid w:val="00600E2B"/>
    <w:rsid w:val="00610B2B"/>
    <w:rsid w:val="00635826"/>
    <w:rsid w:val="006458A0"/>
    <w:rsid w:val="0067215E"/>
    <w:rsid w:val="006A57A1"/>
    <w:rsid w:val="006C51BA"/>
    <w:rsid w:val="006E7685"/>
    <w:rsid w:val="007100E6"/>
    <w:rsid w:val="00717431"/>
    <w:rsid w:val="007869F5"/>
    <w:rsid w:val="008116C3"/>
    <w:rsid w:val="008466E2"/>
    <w:rsid w:val="008948EA"/>
    <w:rsid w:val="008B57C0"/>
    <w:rsid w:val="008E07DE"/>
    <w:rsid w:val="008F32C0"/>
    <w:rsid w:val="00945C25"/>
    <w:rsid w:val="0098495A"/>
    <w:rsid w:val="009A3000"/>
    <w:rsid w:val="009A6BEA"/>
    <w:rsid w:val="009A7F7F"/>
    <w:rsid w:val="009B0316"/>
    <w:rsid w:val="009D2648"/>
    <w:rsid w:val="009F4D75"/>
    <w:rsid w:val="009F4FE2"/>
    <w:rsid w:val="00A14AF2"/>
    <w:rsid w:val="00A62762"/>
    <w:rsid w:val="00A73960"/>
    <w:rsid w:val="00AA2023"/>
    <w:rsid w:val="00AA22DF"/>
    <w:rsid w:val="00AA4B50"/>
    <w:rsid w:val="00AB7A57"/>
    <w:rsid w:val="00AD33C6"/>
    <w:rsid w:val="00AF086F"/>
    <w:rsid w:val="00B80E6B"/>
    <w:rsid w:val="00BE3AD1"/>
    <w:rsid w:val="00C11A83"/>
    <w:rsid w:val="00C170A4"/>
    <w:rsid w:val="00C241DC"/>
    <w:rsid w:val="00C85AB6"/>
    <w:rsid w:val="00C8787D"/>
    <w:rsid w:val="00C87B09"/>
    <w:rsid w:val="00C9035B"/>
    <w:rsid w:val="00CC09ED"/>
    <w:rsid w:val="00CE663C"/>
    <w:rsid w:val="00D31045"/>
    <w:rsid w:val="00D81BD9"/>
    <w:rsid w:val="00D933F5"/>
    <w:rsid w:val="00E66BFA"/>
    <w:rsid w:val="00E850F6"/>
    <w:rsid w:val="00EF28DA"/>
    <w:rsid w:val="00F04753"/>
    <w:rsid w:val="00F26E40"/>
    <w:rsid w:val="00F56471"/>
    <w:rsid w:val="00F72F37"/>
    <w:rsid w:val="00F770CE"/>
    <w:rsid w:val="00F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AF7E21-0D10-41F6-A851-E78F0D63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5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8495A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8E07DE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6458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8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89 (3) Ипостасный Синтез СПб 17-18</vt:lpstr>
    </vt:vector>
  </TitlesOfParts>
  <Company/>
  <LinksUpToDate>false</LinksUpToDate>
  <CharactersWithSpaces>15818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89 (3) Ипостасный Синтез СПб 17-18</dc:title>
  <dc:creator>Ирина</dc:creator>
  <cp:lastModifiedBy>T</cp:lastModifiedBy>
  <cp:revision>7</cp:revision>
  <dcterms:created xsi:type="dcterms:W3CDTF">2018-12-28T04:03:00Z</dcterms:created>
  <dcterms:modified xsi:type="dcterms:W3CDTF">2019-01-03T18:01:00Z</dcterms:modified>
</cp:coreProperties>
</file>